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E77" w:rsidRPr="00106FAB" w:rsidRDefault="00194E77" w:rsidP="00106FAB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194E77" w:rsidRPr="00106FAB" w:rsidRDefault="001920D2" w:rsidP="00106FAB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FAB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194E77" w:rsidRPr="00106FAB" w:rsidRDefault="001920D2" w:rsidP="00106FAB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FAB">
        <w:rPr>
          <w:rFonts w:ascii="Times New Roman" w:hAnsi="Times New Roman" w:cs="Times New Roman"/>
          <w:b/>
          <w:sz w:val="24"/>
          <w:szCs w:val="24"/>
        </w:rPr>
        <w:t>Муниципального учреждения</w:t>
      </w:r>
    </w:p>
    <w:p w:rsidR="00194E77" w:rsidRPr="00106FAB" w:rsidRDefault="001920D2" w:rsidP="00106FAB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FAB">
        <w:rPr>
          <w:rFonts w:ascii="Times New Roman" w:hAnsi="Times New Roman" w:cs="Times New Roman"/>
          <w:b/>
          <w:sz w:val="24"/>
          <w:szCs w:val="24"/>
        </w:rPr>
        <w:t>«Леснополянский культурно-спортивный центр»</w:t>
      </w:r>
    </w:p>
    <w:p w:rsidR="00194E77" w:rsidRPr="00106FAB" w:rsidRDefault="001920D2" w:rsidP="00106FAB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FAB">
        <w:rPr>
          <w:rFonts w:ascii="Times New Roman" w:hAnsi="Times New Roman" w:cs="Times New Roman"/>
          <w:b/>
          <w:sz w:val="24"/>
          <w:szCs w:val="24"/>
        </w:rPr>
        <w:t>МАРТ 20</w:t>
      </w:r>
      <w:r w:rsidR="007315EF" w:rsidRPr="00106FAB">
        <w:rPr>
          <w:rFonts w:ascii="Times New Roman" w:hAnsi="Times New Roman" w:cs="Times New Roman"/>
          <w:b/>
          <w:sz w:val="24"/>
          <w:szCs w:val="24"/>
        </w:rPr>
        <w:t>23</w:t>
      </w:r>
      <w:r w:rsidRPr="00106FAB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194E77" w:rsidRPr="00106FAB" w:rsidRDefault="001920D2" w:rsidP="00106FAB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FAB">
        <w:rPr>
          <w:rFonts w:ascii="Times New Roman" w:hAnsi="Times New Roman" w:cs="Times New Roman"/>
          <w:b/>
          <w:sz w:val="24"/>
          <w:szCs w:val="24"/>
        </w:rPr>
        <w:t>Ярославский район, р. п. Лесная Поляна д.36</w:t>
      </w:r>
    </w:p>
    <w:p w:rsidR="00194E77" w:rsidRPr="00106FAB" w:rsidRDefault="00C728DF" w:rsidP="00106FAB">
      <w:pPr>
        <w:pStyle w:val="a7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тел. </w:t>
      </w:r>
      <w:r w:rsidR="001920D2" w:rsidRPr="00106FAB">
        <w:rPr>
          <w:rFonts w:ascii="Times New Roman" w:hAnsi="Times New Roman" w:cs="Times New Roman"/>
          <w:b/>
          <w:sz w:val="24"/>
          <w:szCs w:val="24"/>
        </w:rPr>
        <w:t>8(4852) 76-56-40</w:t>
      </w:r>
    </w:p>
    <w:tbl>
      <w:tblPr>
        <w:tblStyle w:val="a5"/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3261"/>
        <w:gridCol w:w="1984"/>
        <w:gridCol w:w="2127"/>
        <w:gridCol w:w="1559"/>
        <w:gridCol w:w="2268"/>
      </w:tblGrid>
      <w:tr w:rsidR="00194E77" w:rsidRPr="00106FAB" w:rsidTr="00C728DF">
        <w:tc>
          <w:tcPr>
            <w:tcW w:w="3261" w:type="dxa"/>
          </w:tcPr>
          <w:p w:rsidR="00194E77" w:rsidRPr="00C728DF" w:rsidRDefault="001920D2" w:rsidP="00C728DF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728D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84" w:type="dxa"/>
          </w:tcPr>
          <w:p w:rsidR="00194E77" w:rsidRPr="00C728DF" w:rsidRDefault="001920D2" w:rsidP="00C728DF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728D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127" w:type="dxa"/>
          </w:tcPr>
          <w:p w:rsidR="00194E77" w:rsidRPr="00C728DF" w:rsidRDefault="001920D2" w:rsidP="00C728DF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728D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194E77" w:rsidRPr="00C728DF" w:rsidRDefault="001920D2" w:rsidP="00C728DF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728D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194E77" w:rsidRPr="00C728DF" w:rsidRDefault="001920D2" w:rsidP="00C728DF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728D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194E77" w:rsidRPr="00106FAB" w:rsidTr="00C728DF">
        <w:tc>
          <w:tcPr>
            <w:tcW w:w="3261" w:type="dxa"/>
          </w:tcPr>
          <w:p w:rsidR="00194E77" w:rsidRPr="00106FAB" w:rsidRDefault="001920D2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Литературный вечер «Женщины пишут для женщин» в рамках акции «Нежный март»</w:t>
            </w:r>
          </w:p>
        </w:tc>
        <w:tc>
          <w:tcPr>
            <w:tcW w:w="1984" w:type="dxa"/>
          </w:tcPr>
          <w:p w:rsidR="00194E77" w:rsidRPr="00106FAB" w:rsidRDefault="00106FAB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01 марта</w:t>
            </w:r>
          </w:p>
          <w:p w:rsidR="00194E77" w:rsidRPr="00106FAB" w:rsidRDefault="001920D2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2127" w:type="dxa"/>
          </w:tcPr>
          <w:p w:rsidR="00194E77" w:rsidRPr="00106FAB" w:rsidRDefault="001920D2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194E77" w:rsidRPr="00106FAB" w:rsidRDefault="001920D2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106FAB" w:rsidRDefault="001920D2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Голубева</w:t>
            </w:r>
            <w:proofErr w:type="spellEnd"/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06FAB"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194E77" w:rsidRPr="00106FAB" w:rsidRDefault="00106FAB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  <w:p w:rsidR="00194E77" w:rsidRPr="00106FAB" w:rsidRDefault="00194E77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4E77" w:rsidRPr="00106FAB" w:rsidTr="00C728DF">
        <w:tc>
          <w:tcPr>
            <w:tcW w:w="3261" w:type="dxa"/>
          </w:tcPr>
          <w:p w:rsidR="00106FAB" w:rsidRPr="00106FAB" w:rsidRDefault="00106FAB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ыставка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работ студии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«АРД»</w:t>
            </w:r>
          </w:p>
          <w:p w:rsidR="00194E77" w:rsidRPr="00106FAB" w:rsidRDefault="001920D2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«Моя</w:t>
            </w:r>
            <w:r w:rsidR="00106F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замечательная</w:t>
            </w:r>
            <w:r w:rsidR="00106F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мама»</w:t>
            </w:r>
          </w:p>
        </w:tc>
        <w:tc>
          <w:tcPr>
            <w:tcW w:w="1984" w:type="dxa"/>
          </w:tcPr>
          <w:p w:rsidR="00194E77" w:rsidRPr="00106FAB" w:rsidRDefault="001920D2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C728D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C728DF">
              <w:rPr>
                <w:rFonts w:ascii="Times New Roman" w:hAnsi="Times New Roman" w:cs="Times New Roman"/>
                <w:sz w:val="24"/>
                <w:szCs w:val="24"/>
              </w:rPr>
              <w:t xml:space="preserve"> марта</w:t>
            </w:r>
          </w:p>
          <w:p w:rsidR="00194E77" w:rsidRPr="00106FAB" w:rsidRDefault="00194E77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194E77" w:rsidRPr="00106FAB" w:rsidRDefault="001920D2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Фойе</w:t>
            </w:r>
          </w:p>
        </w:tc>
        <w:tc>
          <w:tcPr>
            <w:tcW w:w="1559" w:type="dxa"/>
          </w:tcPr>
          <w:p w:rsidR="00194E77" w:rsidRPr="00106FAB" w:rsidRDefault="001920D2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</w:tcPr>
          <w:p w:rsidR="00106FAB" w:rsidRDefault="00106FAB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Голубева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194E77" w:rsidRPr="00106FAB" w:rsidRDefault="00106FAB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1920D2" w:rsidRPr="00106FAB" w:rsidTr="00C728DF">
        <w:tc>
          <w:tcPr>
            <w:tcW w:w="3261" w:type="dxa"/>
          </w:tcPr>
          <w:p w:rsidR="001920D2" w:rsidRPr="00106FAB" w:rsidRDefault="001920D2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«Валентина Терешкова. Ярославна»</w:t>
            </w:r>
          </w:p>
        </w:tc>
        <w:tc>
          <w:tcPr>
            <w:tcW w:w="1984" w:type="dxa"/>
          </w:tcPr>
          <w:p w:rsidR="001920D2" w:rsidRPr="00106FAB" w:rsidRDefault="00106FAB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03 марта</w:t>
            </w:r>
          </w:p>
          <w:p w:rsidR="001920D2" w:rsidRPr="00106FAB" w:rsidRDefault="001920D2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127" w:type="dxa"/>
          </w:tcPr>
          <w:p w:rsidR="001920D2" w:rsidRPr="00106FAB" w:rsidRDefault="001920D2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1920D2" w:rsidRPr="00106FAB" w:rsidRDefault="001920D2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</w:tcPr>
          <w:p w:rsidR="00106FAB" w:rsidRDefault="00106FAB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Голубева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1920D2" w:rsidRPr="00106FAB" w:rsidRDefault="00106FAB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728DF" w:rsidRPr="00106FAB" w:rsidTr="00C728DF">
        <w:tc>
          <w:tcPr>
            <w:tcW w:w="3261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Развлекательная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рограмма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«Едет дядя Еремей»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05 марта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Площадь у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ДК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</w:tcPr>
          <w:p w:rsidR="00C728DF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Голубева</w:t>
            </w:r>
            <w:proofErr w:type="spellEnd"/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28DF" w:rsidRPr="00106FAB" w:rsidTr="00C728DF">
        <w:tc>
          <w:tcPr>
            <w:tcW w:w="3261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Театрализованно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 представление </w:t>
            </w: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потешка</w:t>
            </w:r>
            <w:proofErr w:type="spellEnd"/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05 марта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Площадь у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ДК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</w:tcPr>
          <w:p w:rsidR="00C728DF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Голубева</w:t>
            </w:r>
            <w:proofErr w:type="spellEnd"/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28DF" w:rsidRPr="00106FAB" w:rsidTr="00C728DF">
        <w:tc>
          <w:tcPr>
            <w:tcW w:w="3261" w:type="dxa"/>
          </w:tcPr>
          <w:p w:rsidR="00C728DF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Историческая игра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«Великий Пётр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07 марта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27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Танцевальный класс</w:t>
            </w:r>
          </w:p>
        </w:tc>
        <w:tc>
          <w:tcPr>
            <w:tcW w:w="1559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Ветераны, инвалиды, пожилые</w:t>
            </w:r>
          </w:p>
        </w:tc>
        <w:tc>
          <w:tcPr>
            <w:tcW w:w="2268" w:type="dxa"/>
          </w:tcPr>
          <w:p w:rsidR="00C728DF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Голубева</w:t>
            </w:r>
            <w:proofErr w:type="spellEnd"/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28DF" w:rsidRPr="00106FAB" w:rsidTr="00C728DF">
        <w:trPr>
          <w:trHeight w:val="1091"/>
        </w:trPr>
        <w:tc>
          <w:tcPr>
            <w:tcW w:w="3261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Концертная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рограмма,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Посвященная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Международному женскому дню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«Ах, какая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женщина</w:t>
            </w: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08 марта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Концертный зал</w:t>
            </w:r>
          </w:p>
        </w:tc>
        <w:tc>
          <w:tcPr>
            <w:tcW w:w="1559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</w:tcPr>
          <w:p w:rsidR="00C728DF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Голубева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C728DF" w:rsidRPr="00106FAB" w:rsidTr="00C728DF">
        <w:tc>
          <w:tcPr>
            <w:tcW w:w="3261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Развлекательна программа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Дочки- матери»</w:t>
            </w:r>
          </w:p>
        </w:tc>
        <w:tc>
          <w:tcPr>
            <w:tcW w:w="1984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11 марта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127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Фойе</w:t>
            </w:r>
          </w:p>
        </w:tc>
        <w:tc>
          <w:tcPr>
            <w:tcW w:w="1559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Молодежь,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ветераны, инвалиды, пожилые</w:t>
            </w:r>
          </w:p>
        </w:tc>
        <w:tc>
          <w:tcPr>
            <w:tcW w:w="2268" w:type="dxa"/>
          </w:tcPr>
          <w:p w:rsidR="00C728DF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Голубева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28DF" w:rsidRPr="00106FAB" w:rsidTr="00C728DF">
        <w:tc>
          <w:tcPr>
            <w:tcW w:w="3261" w:type="dxa"/>
          </w:tcPr>
          <w:p w:rsidR="00C728DF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Развлекательная</w:t>
            </w:r>
          </w:p>
          <w:p w:rsidR="00C728DF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рограмма</w:t>
            </w:r>
            <w:bookmarkStart w:id="0" w:name="_GoBack"/>
            <w:bookmarkEnd w:id="0"/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«Весенний девичник»</w:t>
            </w:r>
          </w:p>
        </w:tc>
        <w:tc>
          <w:tcPr>
            <w:tcW w:w="1984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13 марта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Конференц-зал</w:t>
            </w:r>
          </w:p>
        </w:tc>
        <w:tc>
          <w:tcPr>
            <w:tcW w:w="1559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</w:tcPr>
          <w:p w:rsidR="00C728DF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Голубева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28DF" w:rsidRPr="00106FAB" w:rsidTr="00C728DF">
        <w:tc>
          <w:tcPr>
            <w:tcW w:w="3261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Соревнование по футболу</w:t>
            </w:r>
          </w:p>
        </w:tc>
        <w:tc>
          <w:tcPr>
            <w:tcW w:w="1984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13 марта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127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Спортзал</w:t>
            </w:r>
          </w:p>
        </w:tc>
        <w:tc>
          <w:tcPr>
            <w:tcW w:w="1559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Дети, подростки, молодежь</w:t>
            </w:r>
          </w:p>
        </w:tc>
        <w:tc>
          <w:tcPr>
            <w:tcW w:w="2268" w:type="dxa"/>
          </w:tcPr>
          <w:p w:rsidR="00C728DF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Голубева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28DF" w:rsidRPr="00106FAB" w:rsidTr="00C728DF">
        <w:tc>
          <w:tcPr>
            <w:tcW w:w="3261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программа, посвященная Международному Дню счастья</w:t>
            </w:r>
          </w:p>
        </w:tc>
        <w:tc>
          <w:tcPr>
            <w:tcW w:w="1984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18 марта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127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Конференц-зал</w:t>
            </w:r>
          </w:p>
        </w:tc>
        <w:tc>
          <w:tcPr>
            <w:tcW w:w="1559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C728DF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Голубева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28DF" w:rsidRPr="00106FAB" w:rsidTr="00C728DF">
        <w:tc>
          <w:tcPr>
            <w:tcW w:w="3261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программа, посвященная Международному Дню кукольника</w:t>
            </w:r>
          </w:p>
        </w:tc>
        <w:tc>
          <w:tcPr>
            <w:tcW w:w="1984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19 марта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127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Конференц-зал</w:t>
            </w:r>
          </w:p>
        </w:tc>
        <w:tc>
          <w:tcPr>
            <w:tcW w:w="1559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C728DF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Голубева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28DF" w:rsidRPr="00106FAB" w:rsidTr="00C728DF">
        <w:tc>
          <w:tcPr>
            <w:tcW w:w="3261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Молодежный </w:t>
            </w:r>
            <w:proofErr w:type="spellStart"/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«Школьный БУМ»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22 марта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2127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Танцевальный класс</w:t>
            </w:r>
          </w:p>
        </w:tc>
        <w:tc>
          <w:tcPr>
            <w:tcW w:w="1559" w:type="dxa"/>
          </w:tcPr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</w:tcPr>
          <w:p w:rsidR="00C728DF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FAB">
              <w:rPr>
                <w:rFonts w:ascii="Times New Roman" w:hAnsi="Times New Roman" w:cs="Times New Roman"/>
                <w:sz w:val="24"/>
                <w:szCs w:val="24"/>
              </w:rPr>
              <w:t xml:space="preserve">Голубева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М.В.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  <w:p w:rsidR="00C728DF" w:rsidRPr="00106FAB" w:rsidRDefault="00C728DF" w:rsidP="00B326BC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94E77" w:rsidRPr="00106FAB" w:rsidRDefault="00194E77" w:rsidP="00106FAB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194E77" w:rsidRPr="00106FAB" w:rsidRDefault="00194E77" w:rsidP="00106FAB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194E77" w:rsidRPr="00106FAB" w:rsidRDefault="00194E77" w:rsidP="00106FAB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194E77" w:rsidRPr="00106FAB" w:rsidRDefault="00194E77" w:rsidP="00106FAB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194E77" w:rsidRPr="00106FAB" w:rsidRDefault="00194E77" w:rsidP="00106FAB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194E77" w:rsidRPr="00106FAB" w:rsidRDefault="00194E77" w:rsidP="00106FAB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194E77" w:rsidRPr="00106FAB" w:rsidRDefault="00194E77" w:rsidP="00106FAB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863113" w:rsidRDefault="001920D2" w:rsidP="00106FAB">
      <w:pPr>
        <w:pStyle w:val="a7"/>
        <w:rPr>
          <w:rFonts w:ascii="Times New Roman" w:hAnsi="Times New Roman" w:cs="Times New Roman"/>
          <w:sz w:val="24"/>
          <w:szCs w:val="24"/>
        </w:rPr>
      </w:pPr>
      <w:r w:rsidRPr="00106FAB">
        <w:rPr>
          <w:rFonts w:ascii="Times New Roman" w:hAnsi="Times New Roman" w:cs="Times New Roman"/>
          <w:sz w:val="24"/>
          <w:szCs w:val="24"/>
        </w:rPr>
        <w:t xml:space="preserve">Исп.: </w:t>
      </w:r>
      <w:proofErr w:type="spellStart"/>
      <w:r w:rsidRPr="00106FAB">
        <w:rPr>
          <w:rFonts w:ascii="Times New Roman" w:hAnsi="Times New Roman" w:cs="Times New Roman"/>
          <w:sz w:val="24"/>
          <w:szCs w:val="24"/>
        </w:rPr>
        <w:t>Голубева</w:t>
      </w:r>
      <w:proofErr w:type="spellEnd"/>
      <w:r w:rsidRPr="00106FAB">
        <w:rPr>
          <w:rFonts w:ascii="Times New Roman" w:hAnsi="Times New Roman" w:cs="Times New Roman"/>
          <w:sz w:val="24"/>
          <w:szCs w:val="24"/>
        </w:rPr>
        <w:t xml:space="preserve"> М..В.</w:t>
      </w:r>
      <w:r w:rsidR="00863113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863113" w:rsidRDefault="00863113" w:rsidP="00106FAB">
      <w:pPr>
        <w:pStyle w:val="a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художественный руководитель</w:t>
      </w:r>
    </w:p>
    <w:p w:rsidR="00194E77" w:rsidRPr="00106FAB" w:rsidRDefault="001920D2" w:rsidP="00106FAB">
      <w:pPr>
        <w:pStyle w:val="a7"/>
        <w:rPr>
          <w:rFonts w:ascii="Times New Roman" w:hAnsi="Times New Roman" w:cs="Times New Roman"/>
          <w:sz w:val="24"/>
          <w:szCs w:val="24"/>
        </w:rPr>
      </w:pPr>
      <w:r w:rsidRPr="00106FAB">
        <w:rPr>
          <w:rFonts w:ascii="Times New Roman" w:hAnsi="Times New Roman" w:cs="Times New Roman"/>
          <w:sz w:val="24"/>
          <w:szCs w:val="24"/>
        </w:rPr>
        <w:t>т/</w:t>
      </w:r>
      <w:proofErr w:type="spellStart"/>
      <w:r w:rsidRPr="00106FAB">
        <w:rPr>
          <w:rFonts w:ascii="Times New Roman" w:hAnsi="Times New Roman" w:cs="Times New Roman"/>
          <w:sz w:val="24"/>
          <w:szCs w:val="24"/>
        </w:rPr>
        <w:t>ф</w:t>
      </w:r>
      <w:proofErr w:type="spellEnd"/>
      <w:r w:rsidRPr="00106FAB">
        <w:rPr>
          <w:rFonts w:ascii="Times New Roman" w:hAnsi="Times New Roman" w:cs="Times New Roman"/>
          <w:sz w:val="24"/>
          <w:szCs w:val="24"/>
        </w:rPr>
        <w:t xml:space="preserve">  76-56-40</w:t>
      </w:r>
    </w:p>
    <w:sectPr w:rsidR="00194E77" w:rsidRPr="00106FAB" w:rsidSect="00862F16">
      <w:pgSz w:w="11906" w:h="16838"/>
      <w:pgMar w:top="568" w:right="850" w:bottom="567" w:left="1701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94E77"/>
    <w:rsid w:val="00106FAB"/>
    <w:rsid w:val="001920D2"/>
    <w:rsid w:val="00194E77"/>
    <w:rsid w:val="0062030B"/>
    <w:rsid w:val="006E4AD3"/>
    <w:rsid w:val="007315EF"/>
    <w:rsid w:val="00862F16"/>
    <w:rsid w:val="00863113"/>
    <w:rsid w:val="0086408F"/>
    <w:rsid w:val="00AC10B6"/>
    <w:rsid w:val="00B326BC"/>
    <w:rsid w:val="00C728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862F16"/>
  </w:style>
  <w:style w:type="paragraph" w:styleId="1">
    <w:name w:val="heading 1"/>
    <w:basedOn w:val="a"/>
    <w:next w:val="a"/>
    <w:rsid w:val="00862F1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rsid w:val="00862F1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rsid w:val="00862F1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rsid w:val="00862F16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rsid w:val="00862F16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rsid w:val="00862F16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862F1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862F16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rsid w:val="00862F1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862F16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rsid w:val="00862F16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106FA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325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Office</cp:lastModifiedBy>
  <cp:revision>8</cp:revision>
  <dcterms:created xsi:type="dcterms:W3CDTF">2023-02-27T08:08:00Z</dcterms:created>
  <dcterms:modified xsi:type="dcterms:W3CDTF">2023-02-28T13:33:00Z</dcterms:modified>
</cp:coreProperties>
</file>